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4C" w:rsidRDefault="00B9754C" w:rsidP="00B9754C">
      <w:pPr>
        <w:jc w:val="center"/>
        <w:rPr>
          <w:b/>
        </w:rPr>
      </w:pPr>
      <w:r w:rsidRPr="00616938">
        <w:rPr>
          <w:b/>
        </w:rPr>
        <w:t>Аннотация выпускной квалификационной работы</w:t>
      </w:r>
    </w:p>
    <w:p w:rsidR="00CC3C56" w:rsidRPr="00616938" w:rsidRDefault="00CC3C56" w:rsidP="00B147DD">
      <w:pPr>
        <w:spacing w:line="360" w:lineRule="auto"/>
        <w:jc w:val="center"/>
        <w:rPr>
          <w:b/>
        </w:rPr>
      </w:pPr>
    </w:p>
    <w:p w:rsidR="00CC3C56" w:rsidRDefault="00CC3C56" w:rsidP="00B147DD">
      <w:pPr>
        <w:pStyle w:val="af2"/>
        <w:numPr>
          <w:ilvl w:val="0"/>
          <w:numId w:val="41"/>
        </w:numPr>
        <w:spacing w:line="360" w:lineRule="auto"/>
        <w:ind w:left="0" w:firstLine="426"/>
      </w:pPr>
      <w:r>
        <w:t xml:space="preserve">Ф.И.О. выпускника: </w:t>
      </w:r>
      <w:r w:rsidR="00B147DD">
        <w:rPr>
          <w:u w:val="single"/>
        </w:rPr>
        <w:t>Баталова Ксения Сергеевна</w:t>
      </w:r>
    </w:p>
    <w:p w:rsidR="00B9754C" w:rsidRPr="00D40461" w:rsidRDefault="00B9754C" w:rsidP="00B147DD">
      <w:pPr>
        <w:pStyle w:val="af2"/>
        <w:numPr>
          <w:ilvl w:val="0"/>
          <w:numId w:val="41"/>
        </w:numPr>
        <w:spacing w:line="360" w:lineRule="auto"/>
        <w:ind w:left="0" w:firstLine="426"/>
      </w:pPr>
      <w:r>
        <w:t>Код, направление подготовки</w:t>
      </w:r>
      <w:r w:rsidR="00CC3C56">
        <w:t xml:space="preserve">: </w:t>
      </w:r>
      <w:r w:rsidR="00CC3C56" w:rsidRPr="00CC3C56">
        <w:rPr>
          <w:u w:val="single"/>
        </w:rPr>
        <w:t>38.03.05 Бизнес-информатика</w:t>
      </w:r>
    </w:p>
    <w:p w:rsidR="00B9754C" w:rsidRDefault="00B9754C" w:rsidP="00B147DD">
      <w:pPr>
        <w:pStyle w:val="af2"/>
        <w:spacing w:line="360" w:lineRule="auto"/>
        <w:ind w:left="0" w:firstLine="709"/>
      </w:pPr>
      <w:r>
        <w:t>Ф</w:t>
      </w:r>
      <w:r w:rsidR="00CC3C56">
        <w:t xml:space="preserve">орма обучения: </w:t>
      </w:r>
      <w:r w:rsidR="00CC3C56" w:rsidRPr="00CC3C56">
        <w:rPr>
          <w:u w:val="single"/>
        </w:rPr>
        <w:t>очная</w:t>
      </w:r>
    </w:p>
    <w:p w:rsidR="00B9754C" w:rsidRPr="00B147DD" w:rsidRDefault="00CC3C56" w:rsidP="00B147DD">
      <w:pPr>
        <w:spacing w:line="360" w:lineRule="auto"/>
      </w:pPr>
      <w:r>
        <w:t xml:space="preserve">       3)  </w:t>
      </w:r>
      <w:r w:rsidR="00B9754C">
        <w:t>Тема работы (название)</w:t>
      </w:r>
      <w:r>
        <w:t xml:space="preserve">: </w:t>
      </w:r>
      <w:r w:rsidR="00B147DD">
        <w:t xml:space="preserve">Создание интернет-магазина и внедрение </w:t>
      </w:r>
      <w:r w:rsidR="00B147DD">
        <w:rPr>
          <w:lang w:val="en-US"/>
        </w:rPr>
        <w:t>CRM</w:t>
      </w:r>
      <w:r w:rsidR="00B147DD" w:rsidRPr="00B147DD">
        <w:t>-</w:t>
      </w:r>
      <w:r w:rsidR="00B147DD">
        <w:t>системы на предприятие ОАО "МОЛОКО"</w:t>
      </w:r>
    </w:p>
    <w:p w:rsidR="00CC3C56" w:rsidRDefault="00CC3C56" w:rsidP="00B9754C">
      <w:pPr>
        <w:pStyle w:val="af2"/>
        <w:ind w:left="0"/>
      </w:pPr>
    </w:p>
    <w:p w:rsidR="00B9754C" w:rsidRPr="00B147DD" w:rsidRDefault="00B9754C" w:rsidP="00B147DD">
      <w:pPr>
        <w:pStyle w:val="af2"/>
        <w:spacing w:line="360" w:lineRule="auto"/>
        <w:ind w:left="0"/>
        <w:jc w:val="both"/>
      </w:pPr>
      <w:r w:rsidRPr="00B147DD">
        <w:t>Краткое описание содержания работы:</w:t>
      </w:r>
    </w:p>
    <w:p w:rsidR="00B147DD" w:rsidRPr="00B147DD" w:rsidRDefault="00B9754C" w:rsidP="00B147DD">
      <w:pPr>
        <w:pStyle w:val="af2"/>
        <w:spacing w:line="360" w:lineRule="auto"/>
        <w:ind w:left="0" w:firstLine="709"/>
        <w:jc w:val="both"/>
        <w:rPr>
          <w:color w:val="000000" w:themeColor="text1"/>
        </w:rPr>
      </w:pPr>
      <w:r w:rsidRPr="00B147DD">
        <w:t>В первой главе содержится</w:t>
      </w:r>
      <w:r w:rsidR="00B147DD" w:rsidRPr="00B147DD">
        <w:t>:</w:t>
      </w:r>
      <w:r w:rsidRPr="00B147DD">
        <w:t xml:space="preserve"> </w:t>
      </w:r>
      <w:r w:rsidR="00B147DD" w:rsidRPr="00B147DD">
        <w:rPr>
          <w:color w:val="000000" w:themeColor="text1"/>
        </w:rPr>
        <w:t>общая характеристика предприятия, раскрыта организационная структура, изучены материалы плановых документов, данные бухгалтерского и статистического учета и изучена отчетность предприятия, даны основные определения и процессы подлежащие автоматизации.</w:t>
      </w:r>
    </w:p>
    <w:p w:rsidR="00B147DD" w:rsidRPr="00B147DD" w:rsidRDefault="00B9754C" w:rsidP="00B147DD">
      <w:pPr>
        <w:pStyle w:val="af2"/>
        <w:spacing w:line="360" w:lineRule="auto"/>
        <w:ind w:left="0" w:firstLine="709"/>
        <w:jc w:val="both"/>
        <w:rPr>
          <w:color w:val="000000" w:themeColor="text1"/>
        </w:rPr>
      </w:pPr>
      <w:r w:rsidRPr="00B147DD">
        <w:t>Во второй главе</w:t>
      </w:r>
      <w:r w:rsidR="00B147DD">
        <w:t>:</w:t>
      </w:r>
      <w:r w:rsidRPr="00B147DD">
        <w:t xml:space="preserve"> </w:t>
      </w:r>
      <w:r w:rsidR="00B147DD" w:rsidRPr="00B147DD">
        <w:rPr>
          <w:color w:val="000000" w:themeColor="text1"/>
        </w:rPr>
        <w:t xml:space="preserve">даны теоретические основы решения задач, проведен сравнительный анализ рынка </w:t>
      </w:r>
      <w:r w:rsidR="00B147DD" w:rsidRPr="00B147DD">
        <w:rPr>
          <w:color w:val="000000" w:themeColor="text1"/>
          <w:lang w:val="en-US"/>
        </w:rPr>
        <w:t>CMS</w:t>
      </w:r>
      <w:r w:rsidR="00B147DD" w:rsidRPr="00B147DD">
        <w:rPr>
          <w:color w:val="000000" w:themeColor="text1"/>
        </w:rPr>
        <w:t xml:space="preserve">-системы и </w:t>
      </w:r>
      <w:r w:rsidR="00B147DD" w:rsidRPr="00B147DD">
        <w:rPr>
          <w:color w:val="000000" w:themeColor="text1"/>
          <w:lang w:val="en-US"/>
        </w:rPr>
        <w:t>CRM</w:t>
      </w:r>
      <w:r w:rsidR="00B147DD" w:rsidRPr="00B147DD">
        <w:rPr>
          <w:color w:val="000000" w:themeColor="text1"/>
        </w:rPr>
        <w:t>-системы, дано обоснование выбора этих системы.</w:t>
      </w:r>
    </w:p>
    <w:p w:rsidR="00B9754C" w:rsidRPr="00B147DD" w:rsidRDefault="00CC3C56" w:rsidP="00B147DD">
      <w:pPr>
        <w:pStyle w:val="af2"/>
        <w:spacing w:line="360" w:lineRule="auto"/>
        <w:ind w:left="0" w:firstLine="709"/>
        <w:jc w:val="both"/>
        <w:rPr>
          <w:color w:val="000000" w:themeColor="text1"/>
        </w:rPr>
      </w:pPr>
      <w:r w:rsidRPr="00B147DD">
        <w:t>В третьей</w:t>
      </w:r>
      <w:r w:rsidR="00B147DD">
        <w:t xml:space="preserve"> главе:</w:t>
      </w:r>
      <w:r w:rsidRPr="00B147DD">
        <w:t xml:space="preserve"> </w:t>
      </w:r>
      <w:r w:rsidR="00B147DD" w:rsidRPr="00B147DD">
        <w:rPr>
          <w:color w:val="000000" w:themeColor="text1"/>
        </w:rPr>
        <w:t xml:space="preserve">проведена разработка интернет-магазина и проведено внедрение </w:t>
      </w:r>
      <w:r w:rsidR="00B147DD" w:rsidRPr="00B147DD">
        <w:rPr>
          <w:color w:val="000000" w:themeColor="text1"/>
          <w:lang w:val="en-US"/>
        </w:rPr>
        <w:t>CRM</w:t>
      </w:r>
      <w:r w:rsidR="00B147DD" w:rsidRPr="00B147DD">
        <w:rPr>
          <w:color w:val="000000" w:themeColor="text1"/>
        </w:rPr>
        <w:t>-системы, дано обоснование экономической эффективности разработанных проектов.</w:t>
      </w:r>
    </w:p>
    <w:p w:rsidR="00B147DD" w:rsidRPr="00B147DD" w:rsidRDefault="00B9754C" w:rsidP="00B147DD">
      <w:pPr>
        <w:spacing w:line="360" w:lineRule="auto"/>
        <w:ind w:firstLine="709"/>
        <w:jc w:val="both"/>
        <w:rPr>
          <w:color w:val="000000" w:themeColor="text1"/>
          <w:szCs w:val="24"/>
        </w:rPr>
      </w:pPr>
      <w:r w:rsidRPr="00B147DD">
        <w:rPr>
          <w:szCs w:val="24"/>
        </w:rPr>
        <w:t>Результат работы (основные выводы)</w:t>
      </w:r>
      <w:r w:rsidR="00B147DD">
        <w:rPr>
          <w:szCs w:val="24"/>
        </w:rPr>
        <w:t>:</w:t>
      </w:r>
      <w:r w:rsidRPr="00B147DD">
        <w:rPr>
          <w:szCs w:val="24"/>
        </w:rPr>
        <w:t xml:space="preserve"> </w:t>
      </w:r>
      <w:r w:rsidR="00B147DD">
        <w:rPr>
          <w:color w:val="000000" w:themeColor="text1"/>
          <w:szCs w:val="24"/>
        </w:rPr>
        <w:t>б</w:t>
      </w:r>
      <w:r w:rsidR="00B147DD" w:rsidRPr="00B147DD">
        <w:rPr>
          <w:color w:val="000000" w:themeColor="text1"/>
          <w:szCs w:val="24"/>
        </w:rPr>
        <w:t xml:space="preserve">ыл создан интернет-магазин в </w:t>
      </w:r>
      <w:r w:rsidR="00B147DD" w:rsidRPr="00B147DD">
        <w:rPr>
          <w:color w:val="000000" w:themeColor="text1"/>
          <w:szCs w:val="24"/>
          <w:lang w:val="en-US"/>
        </w:rPr>
        <w:t>CMS</w:t>
      </w:r>
      <w:r w:rsidR="00B147DD" w:rsidRPr="00B147DD">
        <w:rPr>
          <w:color w:val="000000" w:themeColor="text1"/>
          <w:szCs w:val="24"/>
        </w:rPr>
        <w:t xml:space="preserve">-системе "1С Битрикс", были произведены все основные его настройки для ввода в эксплуатацию, введена вся основная информация о предприятии, добавлены товары и возможность совершать онлайн-заказ. Было произведено внедрение </w:t>
      </w:r>
      <w:r w:rsidR="00B147DD" w:rsidRPr="00B147DD">
        <w:rPr>
          <w:color w:val="000000" w:themeColor="text1"/>
          <w:szCs w:val="24"/>
          <w:lang w:val="en-US"/>
        </w:rPr>
        <w:t>CRM</w:t>
      </w:r>
      <w:r w:rsidR="00B147DD" w:rsidRPr="00B147DD">
        <w:rPr>
          <w:color w:val="000000" w:themeColor="text1"/>
          <w:szCs w:val="24"/>
        </w:rPr>
        <w:t xml:space="preserve">-системы "Битрикс 24", также были произведены все основные его настройки для ввода в эксплуатацию, что позволило улучшить работу с клиентами предприятия и организовать эффективную и удобную работы внутри самого предприятия. </w:t>
      </w:r>
    </w:p>
    <w:p w:rsidR="00B147DD" w:rsidRPr="00B147DD" w:rsidRDefault="00B147DD" w:rsidP="00B147DD">
      <w:pPr>
        <w:spacing w:line="360" w:lineRule="auto"/>
        <w:ind w:firstLine="709"/>
        <w:jc w:val="both"/>
        <w:rPr>
          <w:color w:val="000000" w:themeColor="text1"/>
          <w:szCs w:val="24"/>
        </w:rPr>
      </w:pPr>
      <w:r w:rsidRPr="00B147DD">
        <w:rPr>
          <w:color w:val="000000" w:themeColor="text1"/>
          <w:szCs w:val="24"/>
        </w:rPr>
        <w:t>В выпускной квалификационной работе все поставленные задачи были полностью решены, благодаря чему цель работы была достигнута.</w:t>
      </w:r>
    </w:p>
    <w:p w:rsidR="00B9754C" w:rsidRDefault="00B9754C" w:rsidP="00B147DD">
      <w:pPr>
        <w:pStyle w:val="af2"/>
        <w:ind w:left="0" w:firstLine="709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  <w:jc w:val="center"/>
        <w:rPr>
          <w:b/>
        </w:rPr>
      </w:pPr>
    </w:p>
    <w:p w:rsidR="00B9754C" w:rsidRDefault="00B9754C" w:rsidP="00B9754C">
      <w:pPr>
        <w:pStyle w:val="af2"/>
        <w:ind w:left="0"/>
        <w:jc w:val="center"/>
        <w:rPr>
          <w:b/>
        </w:rPr>
      </w:pPr>
    </w:p>
    <w:p w:rsidR="00DA34B4" w:rsidRPr="006D76E7" w:rsidRDefault="00DA34B4" w:rsidP="00FA25A4">
      <w:pPr>
        <w:pStyle w:val="Body-140"/>
        <w:spacing w:before="120" w:line="360" w:lineRule="auto"/>
        <w:ind w:firstLine="0"/>
        <w:rPr>
          <w:b/>
          <w:sz w:val="24"/>
          <w:szCs w:val="24"/>
        </w:rPr>
      </w:pPr>
    </w:p>
    <w:sectPr w:rsidR="00DA34B4" w:rsidRPr="006D76E7" w:rsidSect="005C3D48">
      <w:footerReference w:type="even" r:id="rId8"/>
      <w:footerReference w:type="default" r:id="rId9"/>
      <w:pgSz w:w="11906" w:h="16838"/>
      <w:pgMar w:top="851" w:right="566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33" w:rsidRDefault="007F3333">
      <w:r>
        <w:separator/>
      </w:r>
    </w:p>
  </w:endnote>
  <w:endnote w:type="continuationSeparator" w:id="1">
    <w:p w:rsidR="007F3333" w:rsidRDefault="007F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7" w:rsidRDefault="00E81147" w:rsidP="00093A6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81147" w:rsidRDefault="00E81147" w:rsidP="00CB22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C" w:rsidRDefault="001C6AAC">
    <w:pPr>
      <w:pStyle w:val="a6"/>
      <w:jc w:val="center"/>
    </w:pPr>
    <w:fldSimple w:instr=" PAGE   \* MERGEFORMAT ">
      <w:r w:rsidR="00B147DD">
        <w:rPr>
          <w:noProof/>
        </w:rPr>
        <w:t>2</w:t>
      </w:r>
    </w:fldSimple>
  </w:p>
  <w:p w:rsidR="00E81147" w:rsidRDefault="00E81147" w:rsidP="00CB22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33" w:rsidRDefault="007F3333">
      <w:r>
        <w:separator/>
      </w:r>
    </w:p>
  </w:footnote>
  <w:footnote w:type="continuationSeparator" w:id="1">
    <w:p w:rsidR="007F3333" w:rsidRDefault="007F3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065A7"/>
    <w:multiLevelType w:val="hybridMultilevel"/>
    <w:tmpl w:val="7A177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50B04"/>
    <w:multiLevelType w:val="hybridMultilevel"/>
    <w:tmpl w:val="B51A2C2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22421"/>
    <w:multiLevelType w:val="hybridMultilevel"/>
    <w:tmpl w:val="8374A10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B75C8"/>
    <w:multiLevelType w:val="hybridMultilevel"/>
    <w:tmpl w:val="ABA0BC3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D6F53"/>
    <w:multiLevelType w:val="hybridMultilevel"/>
    <w:tmpl w:val="03425A0E"/>
    <w:lvl w:ilvl="0" w:tplc="CF2A237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81D23"/>
    <w:multiLevelType w:val="hybridMultilevel"/>
    <w:tmpl w:val="0A10753A"/>
    <w:lvl w:ilvl="0" w:tplc="B9B01664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05DC">
      <w:start w:val="1"/>
      <w:numFmt w:val="lowerLetter"/>
      <w:lvlText w:val="%2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40E19C">
      <w:start w:val="1"/>
      <w:numFmt w:val="lowerRoman"/>
      <w:lvlText w:val="%3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2FF7E">
      <w:start w:val="1"/>
      <w:numFmt w:val="decimal"/>
      <w:lvlText w:val="%4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4416">
      <w:start w:val="1"/>
      <w:numFmt w:val="lowerLetter"/>
      <w:lvlText w:val="%5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881746">
      <w:start w:val="1"/>
      <w:numFmt w:val="lowerRoman"/>
      <w:lvlText w:val="%6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AE40A">
      <w:start w:val="1"/>
      <w:numFmt w:val="decimal"/>
      <w:lvlText w:val="%7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764A28">
      <w:start w:val="1"/>
      <w:numFmt w:val="lowerLetter"/>
      <w:lvlText w:val="%8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0A5586">
      <w:start w:val="1"/>
      <w:numFmt w:val="lowerRoman"/>
      <w:lvlText w:val="%9"/>
      <w:lvlJc w:val="left"/>
      <w:pPr>
        <w:ind w:left="6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6A2F2A"/>
    <w:multiLevelType w:val="hybridMultilevel"/>
    <w:tmpl w:val="F43EB4E6"/>
    <w:lvl w:ilvl="0" w:tplc="E70EBE4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67E2140"/>
    <w:multiLevelType w:val="singleLevel"/>
    <w:tmpl w:val="0386AC6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>
    <w:nsid w:val="17AC4DA6"/>
    <w:multiLevelType w:val="hybridMultilevel"/>
    <w:tmpl w:val="5796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F56CB"/>
    <w:multiLevelType w:val="multilevel"/>
    <w:tmpl w:val="92A64C7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680" w:hanging="32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F303BB2"/>
    <w:multiLevelType w:val="hybridMultilevel"/>
    <w:tmpl w:val="A1328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7038B"/>
    <w:multiLevelType w:val="hybridMultilevel"/>
    <w:tmpl w:val="B4BC06D0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04E67"/>
    <w:multiLevelType w:val="hybridMultilevel"/>
    <w:tmpl w:val="11A8D6E2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F7517"/>
    <w:multiLevelType w:val="hybridMultilevel"/>
    <w:tmpl w:val="875E89F6"/>
    <w:lvl w:ilvl="0" w:tplc="464AF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40237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A6C24FA"/>
    <w:multiLevelType w:val="hybridMultilevel"/>
    <w:tmpl w:val="9E6AF0A6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16634"/>
    <w:multiLevelType w:val="singleLevel"/>
    <w:tmpl w:val="820C93CC"/>
    <w:lvl w:ilvl="0">
      <w:start w:val="1"/>
      <w:numFmt w:val="decimal"/>
      <w:pStyle w:val="List141"/>
      <w:lvlText w:val="%1)"/>
      <w:lvlJc w:val="left"/>
      <w:pPr>
        <w:tabs>
          <w:tab w:val="num" w:pos="700"/>
        </w:tabs>
        <w:ind w:left="0" w:firstLine="340"/>
      </w:pPr>
    </w:lvl>
  </w:abstractNum>
  <w:abstractNum w:abstractNumId="17">
    <w:nsid w:val="3686011D"/>
    <w:multiLevelType w:val="hybridMultilevel"/>
    <w:tmpl w:val="E86E81A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91828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9">
    <w:nsid w:val="383F0CD7"/>
    <w:multiLevelType w:val="hybridMultilevel"/>
    <w:tmpl w:val="8244032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1F6E3B"/>
    <w:multiLevelType w:val="hybridMultilevel"/>
    <w:tmpl w:val="2D7A2AB6"/>
    <w:lvl w:ilvl="0" w:tplc="CF2A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5131D"/>
    <w:multiLevelType w:val="hybridMultilevel"/>
    <w:tmpl w:val="D5022408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55499"/>
    <w:multiLevelType w:val="hybridMultilevel"/>
    <w:tmpl w:val="9286AF1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87192"/>
    <w:multiLevelType w:val="hybridMultilevel"/>
    <w:tmpl w:val="8E283A4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E75D0"/>
    <w:multiLevelType w:val="hybridMultilevel"/>
    <w:tmpl w:val="BE4C11AC"/>
    <w:lvl w:ilvl="0" w:tplc="5652152E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A8AE26">
      <w:start w:val="1"/>
      <w:numFmt w:val="lowerLetter"/>
      <w:lvlText w:val="%2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E4D51C">
      <w:start w:val="1"/>
      <w:numFmt w:val="lowerRoman"/>
      <w:lvlText w:val="%3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EC0090">
      <w:start w:val="1"/>
      <w:numFmt w:val="decimal"/>
      <w:lvlText w:val="%4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DEA52C">
      <w:start w:val="1"/>
      <w:numFmt w:val="lowerLetter"/>
      <w:lvlText w:val="%5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F4E7C68">
      <w:start w:val="1"/>
      <w:numFmt w:val="lowerRoman"/>
      <w:lvlText w:val="%6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D6481C">
      <w:start w:val="1"/>
      <w:numFmt w:val="decimal"/>
      <w:lvlText w:val="%7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783BCE">
      <w:start w:val="1"/>
      <w:numFmt w:val="lowerLetter"/>
      <w:lvlText w:val="%8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18D470">
      <w:start w:val="1"/>
      <w:numFmt w:val="lowerRoman"/>
      <w:lvlText w:val="%9"/>
      <w:lvlJc w:val="left"/>
      <w:pPr>
        <w:ind w:left="6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61945B0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6">
    <w:nsid w:val="564C6046"/>
    <w:multiLevelType w:val="hybridMultilevel"/>
    <w:tmpl w:val="6AF82C86"/>
    <w:lvl w:ilvl="0" w:tplc="CF2A23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E2DBD"/>
    <w:multiLevelType w:val="hybridMultilevel"/>
    <w:tmpl w:val="C28C1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7A5AD2"/>
    <w:multiLevelType w:val="hybridMultilevel"/>
    <w:tmpl w:val="E620D9F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D75F1"/>
    <w:multiLevelType w:val="singleLevel"/>
    <w:tmpl w:val="7B8E7C94"/>
    <w:lvl w:ilvl="0">
      <w:start w:val="1"/>
      <w:numFmt w:val="decimal"/>
      <w:pStyle w:val="List141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599B6AB2"/>
    <w:multiLevelType w:val="hybridMultilevel"/>
    <w:tmpl w:val="7940E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43AA8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3A57A51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580344B"/>
    <w:multiLevelType w:val="hybridMultilevel"/>
    <w:tmpl w:val="E9AE4EB8"/>
    <w:lvl w:ilvl="0" w:tplc="4432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3922"/>
    <w:multiLevelType w:val="hybridMultilevel"/>
    <w:tmpl w:val="207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5540"/>
    <w:multiLevelType w:val="hybridMultilevel"/>
    <w:tmpl w:val="806058D6"/>
    <w:lvl w:ilvl="0" w:tplc="00000001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88A5362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E767084"/>
    <w:multiLevelType w:val="multilevel"/>
    <w:tmpl w:val="6D60947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16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2"/>
  </w:num>
  <w:num w:numId="17">
    <w:abstractNumId w:val="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"/>
  </w:num>
  <w:num w:numId="21">
    <w:abstractNumId w:val="8"/>
  </w:num>
  <w:num w:numId="22">
    <w:abstractNumId w:val="7"/>
  </w:num>
  <w:num w:numId="23">
    <w:abstractNumId w:val="6"/>
  </w:num>
  <w:num w:numId="24">
    <w:abstractNumId w:val="18"/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1"/>
  </w:num>
  <w:num w:numId="33">
    <w:abstractNumId w:val="11"/>
  </w:num>
  <w:num w:numId="34">
    <w:abstractNumId w:val="34"/>
  </w:num>
  <w:num w:numId="35">
    <w:abstractNumId w:val="27"/>
  </w:num>
  <w:num w:numId="36">
    <w:abstractNumId w:val="19"/>
  </w:num>
  <w:num w:numId="37">
    <w:abstractNumId w:val="13"/>
  </w:num>
  <w:num w:numId="38">
    <w:abstractNumId w:val="33"/>
  </w:num>
  <w:num w:numId="39">
    <w:abstractNumId w:val="35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4B4"/>
    <w:rsid w:val="000046C5"/>
    <w:rsid w:val="00034BFA"/>
    <w:rsid w:val="00036DC7"/>
    <w:rsid w:val="00045CC0"/>
    <w:rsid w:val="000500EB"/>
    <w:rsid w:val="0006185D"/>
    <w:rsid w:val="00063297"/>
    <w:rsid w:val="000652A9"/>
    <w:rsid w:val="00066095"/>
    <w:rsid w:val="00081A8C"/>
    <w:rsid w:val="00082773"/>
    <w:rsid w:val="00093A6E"/>
    <w:rsid w:val="000A398E"/>
    <w:rsid w:val="000A6C52"/>
    <w:rsid w:val="000B0F39"/>
    <w:rsid w:val="000B3B8D"/>
    <w:rsid w:val="000C0E1B"/>
    <w:rsid w:val="000D43DC"/>
    <w:rsid w:val="00102E00"/>
    <w:rsid w:val="001139BA"/>
    <w:rsid w:val="00117ABD"/>
    <w:rsid w:val="0013367D"/>
    <w:rsid w:val="00161A3C"/>
    <w:rsid w:val="001627C7"/>
    <w:rsid w:val="001713C5"/>
    <w:rsid w:val="00184761"/>
    <w:rsid w:val="001873E8"/>
    <w:rsid w:val="001B7144"/>
    <w:rsid w:val="001C1DDF"/>
    <w:rsid w:val="001C2765"/>
    <w:rsid w:val="001C6AAC"/>
    <w:rsid w:val="001F05B3"/>
    <w:rsid w:val="00205A46"/>
    <w:rsid w:val="00205D12"/>
    <w:rsid w:val="00205EC6"/>
    <w:rsid w:val="00207B20"/>
    <w:rsid w:val="00207EA7"/>
    <w:rsid w:val="00212B6C"/>
    <w:rsid w:val="0021730F"/>
    <w:rsid w:val="00221482"/>
    <w:rsid w:val="0022347F"/>
    <w:rsid w:val="002278E8"/>
    <w:rsid w:val="00252347"/>
    <w:rsid w:val="00253539"/>
    <w:rsid w:val="00254532"/>
    <w:rsid w:val="002568FF"/>
    <w:rsid w:val="0025753C"/>
    <w:rsid w:val="0026556E"/>
    <w:rsid w:val="0027401F"/>
    <w:rsid w:val="00275D4F"/>
    <w:rsid w:val="00286FC1"/>
    <w:rsid w:val="0029019D"/>
    <w:rsid w:val="00291375"/>
    <w:rsid w:val="002A454B"/>
    <w:rsid w:val="002A6BC6"/>
    <w:rsid w:val="002B043B"/>
    <w:rsid w:val="002D2B50"/>
    <w:rsid w:val="002E018D"/>
    <w:rsid w:val="002F5B23"/>
    <w:rsid w:val="00300F8B"/>
    <w:rsid w:val="00304957"/>
    <w:rsid w:val="00312DAC"/>
    <w:rsid w:val="0031586F"/>
    <w:rsid w:val="00316298"/>
    <w:rsid w:val="00316C3C"/>
    <w:rsid w:val="003417A8"/>
    <w:rsid w:val="00351521"/>
    <w:rsid w:val="00371628"/>
    <w:rsid w:val="00373436"/>
    <w:rsid w:val="00394104"/>
    <w:rsid w:val="003B56DF"/>
    <w:rsid w:val="003C3D31"/>
    <w:rsid w:val="003E35F9"/>
    <w:rsid w:val="003E4D49"/>
    <w:rsid w:val="003F2A5C"/>
    <w:rsid w:val="00427CD9"/>
    <w:rsid w:val="0043229C"/>
    <w:rsid w:val="00441ABF"/>
    <w:rsid w:val="00442B86"/>
    <w:rsid w:val="0045152A"/>
    <w:rsid w:val="004669F2"/>
    <w:rsid w:val="004869EB"/>
    <w:rsid w:val="004955D4"/>
    <w:rsid w:val="004961E8"/>
    <w:rsid w:val="004A0C4B"/>
    <w:rsid w:val="004C4983"/>
    <w:rsid w:val="004E73CF"/>
    <w:rsid w:val="004F4E66"/>
    <w:rsid w:val="00503192"/>
    <w:rsid w:val="00510DFC"/>
    <w:rsid w:val="00515938"/>
    <w:rsid w:val="00517281"/>
    <w:rsid w:val="00517DC4"/>
    <w:rsid w:val="00530C36"/>
    <w:rsid w:val="0053699E"/>
    <w:rsid w:val="00573FC0"/>
    <w:rsid w:val="00576236"/>
    <w:rsid w:val="0058139E"/>
    <w:rsid w:val="005837B2"/>
    <w:rsid w:val="005840DC"/>
    <w:rsid w:val="00584F0D"/>
    <w:rsid w:val="0058544E"/>
    <w:rsid w:val="005A0A94"/>
    <w:rsid w:val="005A6155"/>
    <w:rsid w:val="005C3D48"/>
    <w:rsid w:val="005E10D2"/>
    <w:rsid w:val="005F0D5F"/>
    <w:rsid w:val="005F751E"/>
    <w:rsid w:val="00607F22"/>
    <w:rsid w:val="0061099F"/>
    <w:rsid w:val="00627FE1"/>
    <w:rsid w:val="00630523"/>
    <w:rsid w:val="0063080A"/>
    <w:rsid w:val="0064763E"/>
    <w:rsid w:val="00647792"/>
    <w:rsid w:val="006725E2"/>
    <w:rsid w:val="0067518D"/>
    <w:rsid w:val="006810E6"/>
    <w:rsid w:val="00681DD0"/>
    <w:rsid w:val="006903E1"/>
    <w:rsid w:val="00690641"/>
    <w:rsid w:val="00692A36"/>
    <w:rsid w:val="006A0F93"/>
    <w:rsid w:val="006B3CC5"/>
    <w:rsid w:val="006C03FC"/>
    <w:rsid w:val="006C7E35"/>
    <w:rsid w:val="006D76E7"/>
    <w:rsid w:val="006E129A"/>
    <w:rsid w:val="006F4DC4"/>
    <w:rsid w:val="00702617"/>
    <w:rsid w:val="00702829"/>
    <w:rsid w:val="00702C00"/>
    <w:rsid w:val="00705464"/>
    <w:rsid w:val="0070708D"/>
    <w:rsid w:val="007136C2"/>
    <w:rsid w:val="007250AC"/>
    <w:rsid w:val="007255C2"/>
    <w:rsid w:val="00742414"/>
    <w:rsid w:val="00751878"/>
    <w:rsid w:val="0077005D"/>
    <w:rsid w:val="00796908"/>
    <w:rsid w:val="007A5486"/>
    <w:rsid w:val="007C6327"/>
    <w:rsid w:val="007E0D12"/>
    <w:rsid w:val="007E29F7"/>
    <w:rsid w:val="007F3333"/>
    <w:rsid w:val="00802805"/>
    <w:rsid w:val="00834021"/>
    <w:rsid w:val="00836CE1"/>
    <w:rsid w:val="008463F8"/>
    <w:rsid w:val="008902C0"/>
    <w:rsid w:val="00892A7C"/>
    <w:rsid w:val="008A5446"/>
    <w:rsid w:val="008C402D"/>
    <w:rsid w:val="008D2518"/>
    <w:rsid w:val="008D3EB2"/>
    <w:rsid w:val="008E56D2"/>
    <w:rsid w:val="008F18B3"/>
    <w:rsid w:val="009263F5"/>
    <w:rsid w:val="0094057B"/>
    <w:rsid w:val="00952F09"/>
    <w:rsid w:val="0096460E"/>
    <w:rsid w:val="00965583"/>
    <w:rsid w:val="009B2DC1"/>
    <w:rsid w:val="009B582E"/>
    <w:rsid w:val="009B5BC2"/>
    <w:rsid w:val="009D1DE1"/>
    <w:rsid w:val="009F6C81"/>
    <w:rsid w:val="00A34FD7"/>
    <w:rsid w:val="00A436E0"/>
    <w:rsid w:val="00A65465"/>
    <w:rsid w:val="00A77CC7"/>
    <w:rsid w:val="00A83234"/>
    <w:rsid w:val="00A9248D"/>
    <w:rsid w:val="00AA7F0B"/>
    <w:rsid w:val="00AB44ED"/>
    <w:rsid w:val="00AF1038"/>
    <w:rsid w:val="00AF376E"/>
    <w:rsid w:val="00B065B5"/>
    <w:rsid w:val="00B065B6"/>
    <w:rsid w:val="00B078BB"/>
    <w:rsid w:val="00B147DD"/>
    <w:rsid w:val="00B1600A"/>
    <w:rsid w:val="00B213B9"/>
    <w:rsid w:val="00B3276A"/>
    <w:rsid w:val="00B353E4"/>
    <w:rsid w:val="00B4218E"/>
    <w:rsid w:val="00B5167A"/>
    <w:rsid w:val="00B56325"/>
    <w:rsid w:val="00B709E6"/>
    <w:rsid w:val="00B745CD"/>
    <w:rsid w:val="00B754D4"/>
    <w:rsid w:val="00B7610D"/>
    <w:rsid w:val="00B763C0"/>
    <w:rsid w:val="00B86726"/>
    <w:rsid w:val="00B9754C"/>
    <w:rsid w:val="00BB0CBF"/>
    <w:rsid w:val="00BB249E"/>
    <w:rsid w:val="00BC7484"/>
    <w:rsid w:val="00BE0C45"/>
    <w:rsid w:val="00BE283A"/>
    <w:rsid w:val="00BF3E93"/>
    <w:rsid w:val="00C34C22"/>
    <w:rsid w:val="00C53C60"/>
    <w:rsid w:val="00C54109"/>
    <w:rsid w:val="00C55E09"/>
    <w:rsid w:val="00C80A4C"/>
    <w:rsid w:val="00C909A5"/>
    <w:rsid w:val="00CA357F"/>
    <w:rsid w:val="00CB2227"/>
    <w:rsid w:val="00CB61AF"/>
    <w:rsid w:val="00CB65D4"/>
    <w:rsid w:val="00CC3C56"/>
    <w:rsid w:val="00CE0A5D"/>
    <w:rsid w:val="00CF545B"/>
    <w:rsid w:val="00CF78A5"/>
    <w:rsid w:val="00D003CF"/>
    <w:rsid w:val="00D029F4"/>
    <w:rsid w:val="00D10206"/>
    <w:rsid w:val="00D23F92"/>
    <w:rsid w:val="00D26F26"/>
    <w:rsid w:val="00D55081"/>
    <w:rsid w:val="00D6290D"/>
    <w:rsid w:val="00D67A9D"/>
    <w:rsid w:val="00D73043"/>
    <w:rsid w:val="00D74844"/>
    <w:rsid w:val="00D85A24"/>
    <w:rsid w:val="00DA34B4"/>
    <w:rsid w:val="00DA416A"/>
    <w:rsid w:val="00DB2DFE"/>
    <w:rsid w:val="00DD369D"/>
    <w:rsid w:val="00DD6A77"/>
    <w:rsid w:val="00DE3913"/>
    <w:rsid w:val="00DE5192"/>
    <w:rsid w:val="00DE5DA2"/>
    <w:rsid w:val="00DF7FD0"/>
    <w:rsid w:val="00E04EEC"/>
    <w:rsid w:val="00E15438"/>
    <w:rsid w:val="00E26126"/>
    <w:rsid w:val="00E33EEC"/>
    <w:rsid w:val="00E50B6B"/>
    <w:rsid w:val="00E51B22"/>
    <w:rsid w:val="00E555A4"/>
    <w:rsid w:val="00E64612"/>
    <w:rsid w:val="00E67336"/>
    <w:rsid w:val="00E70121"/>
    <w:rsid w:val="00E81147"/>
    <w:rsid w:val="00EA3BF7"/>
    <w:rsid w:val="00EA440B"/>
    <w:rsid w:val="00EA5CB2"/>
    <w:rsid w:val="00EB7E18"/>
    <w:rsid w:val="00EC60AA"/>
    <w:rsid w:val="00EC74E4"/>
    <w:rsid w:val="00ED0FE5"/>
    <w:rsid w:val="00EE1478"/>
    <w:rsid w:val="00EE74DC"/>
    <w:rsid w:val="00EF150F"/>
    <w:rsid w:val="00F0073F"/>
    <w:rsid w:val="00F01ADE"/>
    <w:rsid w:val="00F02FE6"/>
    <w:rsid w:val="00F21A99"/>
    <w:rsid w:val="00F21FBD"/>
    <w:rsid w:val="00F26FC9"/>
    <w:rsid w:val="00F363DC"/>
    <w:rsid w:val="00F411CF"/>
    <w:rsid w:val="00F418C5"/>
    <w:rsid w:val="00F437FB"/>
    <w:rsid w:val="00F474BA"/>
    <w:rsid w:val="00F512DD"/>
    <w:rsid w:val="00F542AC"/>
    <w:rsid w:val="00F558B6"/>
    <w:rsid w:val="00F673B5"/>
    <w:rsid w:val="00F8749B"/>
    <w:rsid w:val="00F96B15"/>
    <w:rsid w:val="00FA25A4"/>
    <w:rsid w:val="00FB35D8"/>
    <w:rsid w:val="00FB54D1"/>
    <w:rsid w:val="00FC4E87"/>
    <w:rsid w:val="00FD72E0"/>
    <w:rsid w:val="00FE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CE1"/>
    <w:rPr>
      <w:sz w:val="24"/>
    </w:rPr>
  </w:style>
  <w:style w:type="paragraph" w:styleId="1">
    <w:name w:val="heading 1"/>
    <w:basedOn w:val="a"/>
    <w:next w:val="a"/>
    <w:link w:val="10"/>
    <w:qFormat/>
    <w:rsid w:val="0025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A3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7E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A34B4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4E"/>
    <w:pPr>
      <w:keepNext/>
      <w:keepLines/>
      <w:spacing w:before="200" w:line="25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DA34B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A34B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DA34B4"/>
    <w:rPr>
      <w:rFonts w:ascii="Calibri" w:hAnsi="Calibri"/>
      <w:sz w:val="24"/>
      <w:szCs w:val="24"/>
      <w:lang w:val="ru-RU" w:eastAsia="ru-RU" w:bidi="ar-SA"/>
    </w:rPr>
  </w:style>
  <w:style w:type="character" w:customStyle="1" w:styleId="a3">
    <w:name w:val="Текст сноски Знак"/>
    <w:link w:val="a4"/>
    <w:locked/>
    <w:rsid w:val="00DA34B4"/>
    <w:rPr>
      <w:lang w:val="ru-RU" w:eastAsia="ru-RU" w:bidi="ar-SA"/>
    </w:rPr>
  </w:style>
  <w:style w:type="paragraph" w:styleId="a4">
    <w:name w:val="footnote text"/>
    <w:basedOn w:val="a"/>
    <w:link w:val="a3"/>
    <w:rsid w:val="00DA34B4"/>
    <w:rPr>
      <w:sz w:val="20"/>
    </w:rPr>
  </w:style>
  <w:style w:type="character" w:customStyle="1" w:styleId="a5">
    <w:name w:val="Нижний колонтитул Знак"/>
    <w:link w:val="a6"/>
    <w:uiPriority w:val="99"/>
    <w:locked/>
    <w:rsid w:val="00DA34B4"/>
    <w:rPr>
      <w:sz w:val="24"/>
      <w:lang w:val="ru-RU" w:eastAsia="ru-RU" w:bidi="ar-SA"/>
    </w:rPr>
  </w:style>
  <w:style w:type="paragraph" w:styleId="a6">
    <w:name w:val="footer"/>
    <w:basedOn w:val="a"/>
    <w:link w:val="a5"/>
    <w:uiPriority w:val="99"/>
    <w:rsid w:val="00DA34B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A34B4"/>
    <w:rPr>
      <w:sz w:val="22"/>
      <w:lang/>
    </w:rPr>
  </w:style>
  <w:style w:type="paragraph" w:styleId="21">
    <w:name w:val="Body Text 2"/>
    <w:basedOn w:val="a"/>
    <w:link w:val="22"/>
    <w:rsid w:val="00DA34B4"/>
    <w:pPr>
      <w:spacing w:after="120" w:line="480" w:lineRule="auto"/>
    </w:pPr>
    <w:rPr>
      <w:lang/>
    </w:rPr>
  </w:style>
  <w:style w:type="character" w:customStyle="1" w:styleId="a9">
    <w:name w:val="Текст Знак"/>
    <w:link w:val="aa"/>
    <w:locked/>
    <w:rsid w:val="00DA34B4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DA34B4"/>
    <w:rPr>
      <w:rFonts w:ascii="Courier New" w:hAnsi="Courier New" w:cs="Courier New"/>
      <w:sz w:val="20"/>
    </w:rPr>
  </w:style>
  <w:style w:type="character" w:customStyle="1" w:styleId="Body-14">
    <w:name w:val="Body-14 Знак"/>
    <w:link w:val="Body-140"/>
    <w:locked/>
    <w:rsid w:val="00DA34B4"/>
    <w:rPr>
      <w:sz w:val="28"/>
      <w:lang w:val="ru-RU" w:eastAsia="ru-RU" w:bidi="ar-SA"/>
    </w:rPr>
  </w:style>
  <w:style w:type="paragraph" w:customStyle="1" w:styleId="Body-140">
    <w:name w:val="Body-14"/>
    <w:basedOn w:val="a"/>
    <w:link w:val="Body-14"/>
    <w:rsid w:val="00DA34B4"/>
    <w:pPr>
      <w:ind w:firstLine="680"/>
      <w:jc w:val="both"/>
    </w:pPr>
    <w:rPr>
      <w:sz w:val="28"/>
    </w:rPr>
  </w:style>
  <w:style w:type="paragraph" w:customStyle="1" w:styleId="List141">
    <w:name w:val="List_14_1)"/>
    <w:basedOn w:val="a"/>
    <w:rsid w:val="00DA34B4"/>
    <w:pPr>
      <w:numPr>
        <w:numId w:val="1"/>
      </w:numPr>
      <w:tabs>
        <w:tab w:val="left" w:pos="1021"/>
      </w:tabs>
      <w:jc w:val="both"/>
    </w:pPr>
    <w:rPr>
      <w:sz w:val="28"/>
    </w:rPr>
  </w:style>
  <w:style w:type="paragraph" w:customStyle="1" w:styleId="List1410">
    <w:name w:val="List_14_1."/>
    <w:basedOn w:val="List141"/>
    <w:rsid w:val="00DA34B4"/>
    <w:pPr>
      <w:numPr>
        <w:numId w:val="2"/>
      </w:numPr>
      <w:tabs>
        <w:tab w:val="clear" w:pos="1021"/>
      </w:tabs>
    </w:pPr>
  </w:style>
  <w:style w:type="paragraph" w:customStyle="1" w:styleId="List-1">
    <w:name w:val="List-маркер_1"/>
    <w:basedOn w:val="List141"/>
    <w:autoRedefine/>
    <w:rsid w:val="00802805"/>
    <w:pPr>
      <w:numPr>
        <w:numId w:val="0"/>
      </w:numPr>
      <w:spacing w:line="360" w:lineRule="exact"/>
      <w:ind w:left="709"/>
    </w:pPr>
    <w:rPr>
      <w:color w:val="FF6600"/>
    </w:rPr>
  </w:style>
  <w:style w:type="paragraph" w:customStyle="1" w:styleId="Body14">
    <w:name w:val="Body_14"/>
    <w:basedOn w:val="a"/>
    <w:rsid w:val="00DA34B4"/>
    <w:pPr>
      <w:ind w:firstLine="720"/>
      <w:jc w:val="both"/>
    </w:pPr>
    <w:rPr>
      <w:sz w:val="28"/>
    </w:rPr>
  </w:style>
  <w:style w:type="paragraph" w:customStyle="1" w:styleId="ab">
    <w:name w:val="основной текст"/>
    <w:rsid w:val="00DA34B4"/>
    <w:pPr>
      <w:spacing w:line="360" w:lineRule="exact"/>
      <w:ind w:firstLine="720"/>
      <w:jc w:val="both"/>
    </w:pPr>
    <w:rPr>
      <w:sz w:val="28"/>
    </w:rPr>
  </w:style>
  <w:style w:type="paragraph" w:customStyle="1" w:styleId="ac">
    <w:name w:val="!!!РП_Заголовки"/>
    <w:basedOn w:val="a"/>
    <w:rsid w:val="00DA34B4"/>
    <w:pPr>
      <w:tabs>
        <w:tab w:val="left" w:pos="426"/>
        <w:tab w:val="right" w:leader="underscore" w:pos="8505"/>
      </w:tabs>
      <w:jc w:val="center"/>
    </w:pPr>
    <w:rPr>
      <w:rFonts w:ascii="Verdana" w:hAnsi="Verdana"/>
      <w:b/>
      <w:bCs/>
      <w:sz w:val="20"/>
      <w:szCs w:val="28"/>
    </w:rPr>
  </w:style>
  <w:style w:type="paragraph" w:customStyle="1" w:styleId="ad">
    <w:name w:val="!!!РП_Основной текст"/>
    <w:basedOn w:val="ae"/>
    <w:rsid w:val="00DA34B4"/>
    <w:pPr>
      <w:spacing w:after="0"/>
      <w:ind w:left="0" w:firstLine="567"/>
      <w:jc w:val="both"/>
    </w:pPr>
    <w:rPr>
      <w:sz w:val="22"/>
      <w:szCs w:val="28"/>
    </w:rPr>
  </w:style>
  <w:style w:type="paragraph" w:customStyle="1" w:styleId="Default">
    <w:name w:val="Default"/>
    <w:rsid w:val="00DA34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b">
    <w:name w:val="Обычный (Web)"/>
    <w:basedOn w:val="a"/>
    <w:rsid w:val="00DA34B4"/>
    <w:pPr>
      <w:spacing w:before="100" w:after="100" w:line="360" w:lineRule="auto"/>
      <w:jc w:val="both"/>
    </w:pPr>
    <w:rPr>
      <w:color w:val="000000"/>
      <w:sz w:val="28"/>
    </w:rPr>
  </w:style>
  <w:style w:type="paragraph" w:customStyle="1" w:styleId="Normal">
    <w:name w:val="Normal"/>
    <w:rsid w:val="00DA34B4"/>
    <w:pPr>
      <w:widowControl w:val="0"/>
      <w:spacing w:line="360" w:lineRule="exact"/>
      <w:ind w:firstLine="720"/>
      <w:jc w:val="both"/>
    </w:pPr>
    <w:rPr>
      <w:sz w:val="28"/>
    </w:rPr>
  </w:style>
  <w:style w:type="character" w:styleId="af">
    <w:name w:val="footnote reference"/>
    <w:rsid w:val="00DA34B4"/>
    <w:rPr>
      <w:vertAlign w:val="superscript"/>
    </w:rPr>
  </w:style>
  <w:style w:type="paragraph" w:styleId="ae">
    <w:name w:val="Body Text Indent"/>
    <w:basedOn w:val="a"/>
    <w:rsid w:val="00DA34B4"/>
    <w:pPr>
      <w:spacing w:after="120"/>
      <w:ind w:left="283"/>
    </w:pPr>
  </w:style>
  <w:style w:type="character" w:customStyle="1" w:styleId="af0">
    <w:name w:val=" Знак Знак"/>
    <w:rsid w:val="000500EB"/>
    <w:rPr>
      <w:rFonts w:ascii="Courier New" w:hAnsi="Courier New" w:cs="Courier New"/>
    </w:rPr>
  </w:style>
  <w:style w:type="character" w:styleId="af1">
    <w:name w:val="page number"/>
    <w:basedOn w:val="a0"/>
    <w:rsid w:val="00CB2227"/>
  </w:style>
  <w:style w:type="paragraph" w:styleId="af2">
    <w:name w:val="List Paragraph"/>
    <w:basedOn w:val="a"/>
    <w:uiPriority w:val="34"/>
    <w:qFormat/>
    <w:rsid w:val="00D6290D"/>
    <w:pPr>
      <w:ind w:left="720"/>
      <w:contextualSpacing/>
    </w:pPr>
    <w:rPr>
      <w:szCs w:val="24"/>
    </w:rPr>
  </w:style>
  <w:style w:type="character" w:customStyle="1" w:styleId="a8">
    <w:name w:val="Основной текст Знак"/>
    <w:link w:val="a7"/>
    <w:rsid w:val="00394104"/>
    <w:rPr>
      <w:sz w:val="22"/>
    </w:rPr>
  </w:style>
  <w:style w:type="character" w:customStyle="1" w:styleId="af3">
    <w:name w:val="Основной текст_"/>
    <w:link w:val="11"/>
    <w:rsid w:val="0064779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47792"/>
    <w:pPr>
      <w:shd w:val="clear" w:color="auto" w:fill="FFFFFF"/>
      <w:spacing w:line="250" w:lineRule="exact"/>
      <w:jc w:val="both"/>
    </w:pPr>
    <w:rPr>
      <w:sz w:val="21"/>
      <w:szCs w:val="21"/>
      <w:lang/>
    </w:rPr>
  </w:style>
  <w:style w:type="paragraph" w:styleId="af4">
    <w:name w:val="Title"/>
    <w:basedOn w:val="a"/>
    <w:link w:val="af5"/>
    <w:qFormat/>
    <w:rsid w:val="00705464"/>
    <w:pPr>
      <w:jc w:val="center"/>
    </w:pPr>
    <w:rPr>
      <w:sz w:val="28"/>
      <w:lang/>
    </w:rPr>
  </w:style>
  <w:style w:type="character" w:customStyle="1" w:styleId="af5">
    <w:name w:val="Название Знак"/>
    <w:link w:val="af4"/>
    <w:rsid w:val="00705464"/>
    <w:rPr>
      <w:sz w:val="28"/>
    </w:rPr>
  </w:style>
  <w:style w:type="character" w:customStyle="1" w:styleId="10">
    <w:name w:val="Заголовок 1 Знак"/>
    <w:link w:val="1"/>
    <w:rsid w:val="00256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DE3913"/>
  </w:style>
  <w:style w:type="paragraph" w:styleId="23">
    <w:name w:val="toc 2"/>
    <w:basedOn w:val="a"/>
    <w:next w:val="a"/>
    <w:autoRedefine/>
    <w:uiPriority w:val="39"/>
    <w:rsid w:val="00DE3913"/>
    <w:pPr>
      <w:ind w:left="240"/>
    </w:pPr>
  </w:style>
  <w:style w:type="paragraph" w:styleId="31">
    <w:name w:val="toc 3"/>
    <w:basedOn w:val="a"/>
    <w:next w:val="a"/>
    <w:autoRedefine/>
    <w:uiPriority w:val="39"/>
    <w:rsid w:val="00DE3913"/>
    <w:pPr>
      <w:ind w:left="480"/>
    </w:pPr>
  </w:style>
  <w:style w:type="character" w:styleId="af6">
    <w:name w:val="Hyperlink"/>
    <w:uiPriority w:val="99"/>
    <w:unhideWhenUsed/>
    <w:rsid w:val="00DE3913"/>
    <w:rPr>
      <w:color w:val="0000FF"/>
      <w:u w:val="single"/>
    </w:rPr>
  </w:style>
  <w:style w:type="paragraph" w:customStyle="1" w:styleId="13">
    <w:name w:val="Текст1"/>
    <w:basedOn w:val="a"/>
    <w:rsid w:val="0094057B"/>
    <w:pPr>
      <w:spacing w:line="360" w:lineRule="auto"/>
      <w:ind w:firstLine="720"/>
      <w:jc w:val="both"/>
    </w:pPr>
    <w:rPr>
      <w:rFonts w:ascii="Courier New" w:hAnsi="Courier New"/>
      <w:sz w:val="20"/>
      <w:lang w:eastAsia="ar-SA"/>
    </w:rPr>
  </w:style>
  <w:style w:type="paragraph" w:styleId="af7">
    <w:name w:val="header"/>
    <w:basedOn w:val="a"/>
    <w:link w:val="af8"/>
    <w:uiPriority w:val="99"/>
    <w:rsid w:val="001C6AAC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1C6AAC"/>
    <w:rPr>
      <w:sz w:val="24"/>
    </w:rPr>
  </w:style>
  <w:style w:type="character" w:customStyle="1" w:styleId="80">
    <w:name w:val="Заголовок 8 Знак"/>
    <w:link w:val="8"/>
    <w:uiPriority w:val="9"/>
    <w:semiHidden/>
    <w:rsid w:val="0058544E"/>
    <w:rPr>
      <w:rFonts w:ascii="Cambria" w:eastAsia="Times New Roman" w:hAnsi="Cambria" w:cs="Times New Roman"/>
      <w:color w:val="404040"/>
      <w:lang w:eastAsia="en-US"/>
    </w:rPr>
  </w:style>
  <w:style w:type="character" w:customStyle="1" w:styleId="22">
    <w:name w:val="Основной текст 2 Знак"/>
    <w:link w:val="21"/>
    <w:rsid w:val="0058544E"/>
    <w:rPr>
      <w:sz w:val="24"/>
    </w:rPr>
  </w:style>
  <w:style w:type="paragraph" w:styleId="32">
    <w:name w:val="Body Text 3"/>
    <w:basedOn w:val="a"/>
    <w:link w:val="33"/>
    <w:uiPriority w:val="99"/>
    <w:unhideWhenUsed/>
    <w:rsid w:val="0058544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rsid w:val="0058544E"/>
    <w:rPr>
      <w:rFonts w:ascii="Calibri" w:eastAsia="Calibri" w:hAnsi="Calibri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58544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58544E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unhideWhenUsed/>
    <w:rsid w:val="0058544E"/>
    <w:pPr>
      <w:widowControl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rsid w:val="0058544E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26">
    <w:name w:val="Основной текст (2)_"/>
    <w:link w:val="27"/>
    <w:uiPriority w:val="99"/>
    <w:locked/>
    <w:rsid w:val="0058544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58544E"/>
    <w:pPr>
      <w:widowControl w:val="0"/>
      <w:shd w:val="clear" w:color="auto" w:fill="FFFFFF"/>
      <w:spacing w:after="360" w:line="389" w:lineRule="exact"/>
      <w:ind w:hanging="460"/>
    </w:pPr>
    <w:rPr>
      <w:sz w:val="28"/>
      <w:szCs w:val="28"/>
      <w:lang/>
    </w:rPr>
  </w:style>
  <w:style w:type="character" w:customStyle="1" w:styleId="apple-converted-space">
    <w:name w:val="apple-converted-space"/>
    <w:basedOn w:val="a0"/>
    <w:rsid w:val="0061099F"/>
  </w:style>
  <w:style w:type="character" w:customStyle="1" w:styleId="40">
    <w:name w:val="Заголовок 4 Знак"/>
    <w:link w:val="4"/>
    <w:semiHidden/>
    <w:rsid w:val="00EB7E1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0A91-4B9B-4BD8-9FEB-32CB5C72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Уральский государственный экономический университет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11010411208</dc:creator>
  <cp:keywords/>
  <cp:lastModifiedBy>Ксения Баталова</cp:lastModifiedBy>
  <cp:revision>2</cp:revision>
  <cp:lastPrinted>2017-06-08T10:03:00Z</cp:lastPrinted>
  <dcterms:created xsi:type="dcterms:W3CDTF">2017-06-15T20:57:00Z</dcterms:created>
  <dcterms:modified xsi:type="dcterms:W3CDTF">2017-06-15T20:57:00Z</dcterms:modified>
</cp:coreProperties>
</file>